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720F3" w14:textId="46C55149" w:rsidR="00E85DE6" w:rsidRPr="00F94CB7" w:rsidRDefault="00C22DE9" w:rsidP="00EF0425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bookmarkStart w:id="0" w:name="_GoBack"/>
      <w:bookmarkEnd w:id="0"/>
      <w:r w:rsidR="00807161" w:rsidRPr="00F94CB7">
        <w:rPr>
          <w:b/>
          <w:color w:val="000000" w:themeColor="text1"/>
        </w:rPr>
        <w:t>LEBANON CITY COUNCIL AGENDA</w:t>
      </w:r>
    </w:p>
    <w:p w14:paraId="7578075D" w14:textId="77777777" w:rsidR="00807161" w:rsidRPr="00F94CB7" w:rsidRDefault="00E86E8D" w:rsidP="00E85DE6">
      <w:pPr>
        <w:spacing w:after="0" w:line="240" w:lineRule="auto"/>
        <w:jc w:val="center"/>
        <w:rPr>
          <w:b/>
          <w:color w:val="000000" w:themeColor="text1"/>
        </w:rPr>
      </w:pPr>
      <w:r w:rsidRPr="00F94CB7">
        <w:rPr>
          <w:b/>
          <w:color w:val="000000" w:themeColor="text1"/>
        </w:rPr>
        <w:t>November 12</w:t>
      </w:r>
      <w:r w:rsidR="00874F5A" w:rsidRPr="00F94CB7">
        <w:rPr>
          <w:b/>
          <w:color w:val="000000" w:themeColor="text1"/>
        </w:rPr>
        <w:t>, 201</w:t>
      </w:r>
      <w:r w:rsidR="00744ED6" w:rsidRPr="00F94CB7">
        <w:rPr>
          <w:b/>
          <w:color w:val="000000" w:themeColor="text1"/>
        </w:rPr>
        <w:t>8</w:t>
      </w:r>
      <w:r w:rsidR="00807161" w:rsidRPr="00F94CB7">
        <w:rPr>
          <w:b/>
          <w:color w:val="000000" w:themeColor="text1"/>
        </w:rPr>
        <w:t xml:space="preserve"> – 7:00 P.M.</w:t>
      </w:r>
    </w:p>
    <w:p w14:paraId="18BF69C2" w14:textId="77777777" w:rsidR="00807161" w:rsidRPr="00F94CB7" w:rsidRDefault="00807161" w:rsidP="00807161">
      <w:pPr>
        <w:spacing w:after="0" w:line="240" w:lineRule="auto"/>
        <w:jc w:val="center"/>
        <w:rPr>
          <w:b/>
          <w:color w:val="000000" w:themeColor="text1"/>
        </w:rPr>
      </w:pPr>
    </w:p>
    <w:p w14:paraId="0248EB68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427BA389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>Call to Order</w:t>
      </w:r>
    </w:p>
    <w:p w14:paraId="1C3DA5CD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040E6A97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>Roll Call</w:t>
      </w:r>
    </w:p>
    <w:p w14:paraId="381BD06A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1E1736C5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>Pledge of Allegiance</w:t>
      </w:r>
      <w:r w:rsidR="004D23BE" w:rsidRPr="00F94CB7">
        <w:rPr>
          <w:b/>
          <w:color w:val="000000" w:themeColor="text1"/>
        </w:rPr>
        <w:t xml:space="preserve"> </w:t>
      </w:r>
    </w:p>
    <w:p w14:paraId="7B9CE93F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4DAD133E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>Approval of minutes of previous meeting</w:t>
      </w:r>
    </w:p>
    <w:p w14:paraId="03C80705" w14:textId="77777777" w:rsidR="00CA5F88" w:rsidRPr="00F94CB7" w:rsidRDefault="00CA5F88" w:rsidP="00807161">
      <w:pPr>
        <w:spacing w:after="0" w:line="240" w:lineRule="auto"/>
        <w:rPr>
          <w:b/>
          <w:color w:val="000000" w:themeColor="text1"/>
        </w:rPr>
      </w:pPr>
    </w:p>
    <w:p w14:paraId="2BC207F6" w14:textId="77777777" w:rsidR="00CA5F88" w:rsidRPr="00F94CB7" w:rsidRDefault="00CA5F88" w:rsidP="0080716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>Approval of Bills</w:t>
      </w:r>
    </w:p>
    <w:p w14:paraId="4DB8243C" w14:textId="77777777" w:rsidR="004D23BE" w:rsidRPr="00F94CB7" w:rsidRDefault="004D23BE" w:rsidP="00807161">
      <w:pPr>
        <w:spacing w:after="0" w:line="240" w:lineRule="auto"/>
        <w:rPr>
          <w:b/>
          <w:color w:val="000000" w:themeColor="text1"/>
        </w:rPr>
      </w:pPr>
    </w:p>
    <w:p w14:paraId="2AD4D0C5" w14:textId="18375F4D" w:rsidR="00610E21" w:rsidRPr="00F94CB7" w:rsidRDefault="00C00455" w:rsidP="0080716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>Plan Commission</w:t>
      </w:r>
      <w:r w:rsidR="00166E69" w:rsidRPr="00F94CB7">
        <w:rPr>
          <w:b/>
          <w:color w:val="000000" w:themeColor="text1"/>
        </w:rPr>
        <w:t xml:space="preserve"> Report by Chairman </w:t>
      </w:r>
      <w:r w:rsidR="00610E21" w:rsidRPr="00F94CB7">
        <w:rPr>
          <w:b/>
          <w:color w:val="000000" w:themeColor="text1"/>
        </w:rPr>
        <w:t>Fairlie</w:t>
      </w:r>
      <w:r w:rsidR="00373355" w:rsidRPr="00F94CB7">
        <w:rPr>
          <w:b/>
          <w:color w:val="000000" w:themeColor="text1"/>
        </w:rPr>
        <w:t>.</w:t>
      </w:r>
    </w:p>
    <w:p w14:paraId="1F4FC52C" w14:textId="36D2512B" w:rsidR="00373355" w:rsidRPr="00F94CB7" w:rsidRDefault="00373355" w:rsidP="0080716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>Introduction of  prospective subdivision developer(s)</w:t>
      </w:r>
    </w:p>
    <w:p w14:paraId="34F19D88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76CDA17E" w14:textId="4DB7006C" w:rsidR="00C00455" w:rsidRPr="00F94CB7" w:rsidRDefault="00807161" w:rsidP="0080716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>Committee Reports:</w:t>
      </w:r>
    </w:p>
    <w:p w14:paraId="49B951A3" w14:textId="77777777" w:rsidR="00BE0FB6" w:rsidRPr="00F94CB7" w:rsidRDefault="00BE0FB6" w:rsidP="00807161">
      <w:pPr>
        <w:spacing w:after="0" w:line="240" w:lineRule="auto"/>
        <w:rPr>
          <w:b/>
          <w:color w:val="000000" w:themeColor="text1"/>
        </w:rPr>
      </w:pPr>
    </w:p>
    <w:p w14:paraId="657DC596" w14:textId="77777777" w:rsidR="004D23BE" w:rsidRPr="00F94CB7" w:rsidRDefault="004D23BE" w:rsidP="004D23BE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  <w:u w:val="single"/>
        </w:rPr>
        <w:t>Streets/Alleys</w:t>
      </w:r>
      <w:r w:rsidRPr="00F94CB7">
        <w:rPr>
          <w:b/>
          <w:color w:val="000000" w:themeColor="text1"/>
        </w:rPr>
        <w:t xml:space="preserve"> – </w:t>
      </w:r>
      <w:bookmarkStart w:id="1" w:name="_Hlk528489503"/>
      <w:r w:rsidR="003A4F89" w:rsidRPr="00F94CB7">
        <w:rPr>
          <w:b/>
          <w:color w:val="000000" w:themeColor="text1"/>
        </w:rPr>
        <w:t>MEET November 19, 2018 at 7:00 p.m.</w:t>
      </w:r>
      <w:bookmarkEnd w:id="1"/>
    </w:p>
    <w:p w14:paraId="1997FF53" w14:textId="3453BE9B" w:rsidR="00D947F1" w:rsidRPr="00F94CB7" w:rsidRDefault="001B2193" w:rsidP="00D365C6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  <w:t xml:space="preserve">  </w:t>
      </w:r>
      <w:r w:rsidR="004D23BE" w:rsidRPr="00F94CB7">
        <w:rPr>
          <w:b/>
          <w:color w:val="000000" w:themeColor="text1"/>
        </w:rPr>
        <w:tab/>
      </w:r>
    </w:p>
    <w:p w14:paraId="772ACC78" w14:textId="77777777" w:rsidR="00D947F1" w:rsidRPr="00F94CB7" w:rsidRDefault="00D947F1" w:rsidP="00D947F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  <w:u w:val="single"/>
        </w:rPr>
        <w:t>Finance</w:t>
      </w:r>
      <w:r w:rsidRPr="00F94CB7">
        <w:rPr>
          <w:b/>
          <w:color w:val="000000" w:themeColor="text1"/>
        </w:rPr>
        <w:t xml:space="preserve"> –  </w:t>
      </w:r>
      <w:r w:rsidR="001B2193" w:rsidRPr="00F94CB7">
        <w:rPr>
          <w:b/>
          <w:color w:val="000000" w:themeColor="text1"/>
        </w:rPr>
        <w:t xml:space="preserve">MEET </w:t>
      </w:r>
      <w:r w:rsidR="003A4F89" w:rsidRPr="00F94CB7">
        <w:rPr>
          <w:b/>
          <w:color w:val="000000" w:themeColor="text1"/>
        </w:rPr>
        <w:t>December 3</w:t>
      </w:r>
      <w:r w:rsidR="001B2193" w:rsidRPr="00F94CB7">
        <w:rPr>
          <w:b/>
          <w:color w:val="000000" w:themeColor="text1"/>
        </w:rPr>
        <w:t>, 2018 at 7:00 p.m.</w:t>
      </w:r>
    </w:p>
    <w:p w14:paraId="3FF31613" w14:textId="47324F0F" w:rsidR="00C433F2" w:rsidRPr="00F94CB7" w:rsidRDefault="00C433F2" w:rsidP="00C00455">
      <w:pPr>
        <w:spacing w:after="0" w:line="240" w:lineRule="auto"/>
        <w:ind w:left="720"/>
        <w:rPr>
          <w:rFonts w:eastAsia="Times New Roman"/>
          <w:b/>
          <w:color w:val="000000" w:themeColor="text1"/>
        </w:rPr>
      </w:pPr>
      <w:r w:rsidRPr="00F94CB7">
        <w:rPr>
          <w:rFonts w:eastAsia="Times New Roman"/>
          <w:b/>
          <w:color w:val="000000" w:themeColor="text1"/>
        </w:rPr>
        <w:t xml:space="preserve">1.    </w:t>
      </w:r>
      <w:r w:rsidR="008C60B1" w:rsidRPr="00F94CB7">
        <w:rPr>
          <w:rFonts w:eastAsia="Times New Roman"/>
          <w:b/>
          <w:color w:val="000000" w:themeColor="text1"/>
        </w:rPr>
        <w:t>Present and a</w:t>
      </w:r>
      <w:r w:rsidR="00647D9A" w:rsidRPr="00F94CB7">
        <w:rPr>
          <w:rFonts w:eastAsia="Times New Roman"/>
          <w:b/>
          <w:color w:val="000000" w:themeColor="text1"/>
        </w:rPr>
        <w:t xml:space="preserve">pprove Tax Levy Ordinance  </w:t>
      </w:r>
    </w:p>
    <w:p w14:paraId="5924548F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0B703681" w14:textId="59FCDD4E" w:rsidR="001B2193" w:rsidRPr="00F94CB7" w:rsidRDefault="00BE0FB6" w:rsidP="00C00455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  <w:u w:val="single"/>
        </w:rPr>
        <w:t>Ordinance</w:t>
      </w:r>
      <w:r w:rsidRPr="00F94CB7">
        <w:rPr>
          <w:b/>
          <w:color w:val="000000" w:themeColor="text1"/>
        </w:rPr>
        <w:t xml:space="preserve"> </w:t>
      </w:r>
      <w:r w:rsidR="006E1542" w:rsidRPr="00F94CB7">
        <w:rPr>
          <w:b/>
          <w:color w:val="000000" w:themeColor="text1"/>
        </w:rPr>
        <w:t>–</w:t>
      </w:r>
      <w:r w:rsidR="00874F5A" w:rsidRPr="00F94CB7">
        <w:rPr>
          <w:b/>
          <w:color w:val="000000" w:themeColor="text1"/>
        </w:rPr>
        <w:t xml:space="preserve"> </w:t>
      </w:r>
      <w:r w:rsidR="003A4F89" w:rsidRPr="00F94CB7">
        <w:rPr>
          <w:b/>
          <w:color w:val="000000" w:themeColor="text1"/>
        </w:rPr>
        <w:t>MEET November 19, 2018 at 7:00 p.m.</w:t>
      </w:r>
    </w:p>
    <w:p w14:paraId="6AE79DCB" w14:textId="708661E8" w:rsidR="00C00455" w:rsidRPr="00F94CB7" w:rsidRDefault="00C00455" w:rsidP="00C00455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  <w:t xml:space="preserve">1.   </w:t>
      </w:r>
      <w:r w:rsidR="00FE73B6" w:rsidRPr="00F94CB7">
        <w:rPr>
          <w:b/>
          <w:color w:val="000000" w:themeColor="text1"/>
        </w:rPr>
        <w:t>Present and approve an ordinance for an amendment to the Mid America Enterprises Zone</w:t>
      </w:r>
    </w:p>
    <w:p w14:paraId="529D7805" w14:textId="77777777" w:rsidR="00C00455" w:rsidRPr="00F94CB7" w:rsidRDefault="00C00455" w:rsidP="00C00455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 xml:space="preserve">              </w:t>
      </w:r>
    </w:p>
    <w:p w14:paraId="1C60BC30" w14:textId="0BC417C1" w:rsidR="00C00455" w:rsidRPr="00F94CB7" w:rsidRDefault="00320FE7" w:rsidP="00373355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  <w:u w:val="single"/>
        </w:rPr>
        <w:t>Water/Sewer</w:t>
      </w:r>
      <w:r w:rsidR="00FB06E4" w:rsidRPr="00F94CB7">
        <w:rPr>
          <w:b/>
          <w:color w:val="000000" w:themeColor="text1"/>
        </w:rPr>
        <w:t xml:space="preserve"> – </w:t>
      </w:r>
      <w:r w:rsidR="001B2193" w:rsidRPr="00F94CB7">
        <w:rPr>
          <w:b/>
          <w:color w:val="000000" w:themeColor="text1"/>
        </w:rPr>
        <w:t xml:space="preserve">MEET </w:t>
      </w:r>
      <w:r w:rsidR="003A4F89" w:rsidRPr="00F94CB7">
        <w:rPr>
          <w:b/>
          <w:color w:val="000000" w:themeColor="text1"/>
        </w:rPr>
        <w:t>December 3</w:t>
      </w:r>
      <w:r w:rsidR="001B2193" w:rsidRPr="00F94CB7">
        <w:rPr>
          <w:b/>
          <w:color w:val="000000" w:themeColor="text1"/>
        </w:rPr>
        <w:t>, 2018 at 7:00 p.m.</w:t>
      </w:r>
    </w:p>
    <w:p w14:paraId="5C96CBF4" w14:textId="77777777" w:rsidR="00C00455" w:rsidRPr="00F94CB7" w:rsidRDefault="00C00455" w:rsidP="00320FE7">
      <w:pPr>
        <w:pStyle w:val="ListParagraph"/>
        <w:spacing w:after="0" w:line="240" w:lineRule="auto"/>
        <w:ind w:left="1080"/>
        <w:rPr>
          <w:b/>
          <w:color w:val="000000" w:themeColor="text1"/>
        </w:rPr>
      </w:pPr>
    </w:p>
    <w:p w14:paraId="4F634AB7" w14:textId="7BE790F2" w:rsidR="00520007" w:rsidRPr="00F94CB7" w:rsidRDefault="00807161" w:rsidP="00807161">
      <w:pPr>
        <w:spacing w:after="0" w:line="240" w:lineRule="auto"/>
        <w:rPr>
          <w:b/>
          <w:color w:val="000000" w:themeColor="text1"/>
        </w:rPr>
      </w:pPr>
      <w:bookmarkStart w:id="2" w:name="_Hlk485286365"/>
      <w:r w:rsidRPr="00F94CB7">
        <w:rPr>
          <w:b/>
          <w:color w:val="000000" w:themeColor="text1"/>
          <w:u w:val="single"/>
        </w:rPr>
        <w:t>Cemetery</w:t>
      </w:r>
      <w:r w:rsidR="00E85DE6" w:rsidRPr="00F94CB7">
        <w:rPr>
          <w:b/>
          <w:color w:val="000000" w:themeColor="text1"/>
        </w:rPr>
        <w:t xml:space="preserve"> – </w:t>
      </w:r>
      <w:bookmarkEnd w:id="2"/>
      <w:r w:rsidR="0052180E" w:rsidRPr="00F94CB7">
        <w:rPr>
          <w:b/>
          <w:color w:val="000000" w:themeColor="text1"/>
        </w:rPr>
        <w:t xml:space="preserve"> </w:t>
      </w:r>
      <w:r w:rsidR="003A4F89" w:rsidRPr="00F94CB7">
        <w:rPr>
          <w:b/>
          <w:color w:val="000000" w:themeColor="text1"/>
        </w:rPr>
        <w:t>MEET November 19, 2018 at 7:00 p.m.</w:t>
      </w:r>
      <w:r w:rsidR="002C3642" w:rsidRPr="00F94CB7">
        <w:rPr>
          <w:b/>
          <w:color w:val="000000" w:themeColor="text1"/>
        </w:rPr>
        <w:t xml:space="preserve"> </w:t>
      </w:r>
    </w:p>
    <w:p w14:paraId="4AE6ACC6" w14:textId="77777777" w:rsidR="008D3909" w:rsidRPr="00F94CB7" w:rsidRDefault="008D3909" w:rsidP="00320FE7">
      <w:pPr>
        <w:pStyle w:val="ListParagraph"/>
        <w:spacing w:after="0" w:line="240" w:lineRule="auto"/>
        <w:ind w:left="1080"/>
        <w:rPr>
          <w:b/>
          <w:color w:val="000000" w:themeColor="text1"/>
        </w:rPr>
      </w:pPr>
      <w:bookmarkStart w:id="3" w:name="_Hlk484787377"/>
    </w:p>
    <w:p w14:paraId="0E7EF722" w14:textId="77777777" w:rsidR="002A2D6B" w:rsidRPr="00F94CB7" w:rsidRDefault="00D947F1" w:rsidP="002A2D6B">
      <w:pPr>
        <w:spacing w:after="0" w:line="240" w:lineRule="auto"/>
        <w:rPr>
          <w:b/>
          <w:color w:val="000000" w:themeColor="text1"/>
        </w:rPr>
      </w:pPr>
      <w:bookmarkStart w:id="4" w:name="_Hlk492558291"/>
      <w:bookmarkStart w:id="5" w:name="_Hlk516319791"/>
      <w:bookmarkEnd w:id="3"/>
      <w:r w:rsidRPr="00F94CB7">
        <w:rPr>
          <w:b/>
          <w:color w:val="000000" w:themeColor="text1"/>
          <w:u w:val="single"/>
        </w:rPr>
        <w:t>Health/Safety</w:t>
      </w:r>
      <w:r w:rsidRPr="00F94CB7">
        <w:rPr>
          <w:b/>
          <w:color w:val="000000" w:themeColor="text1"/>
        </w:rPr>
        <w:t xml:space="preserve"> – </w:t>
      </w:r>
      <w:bookmarkEnd w:id="4"/>
      <w:r w:rsidR="001B2193" w:rsidRPr="00F94CB7">
        <w:rPr>
          <w:b/>
          <w:color w:val="000000" w:themeColor="text1"/>
        </w:rPr>
        <w:t xml:space="preserve">MEET </w:t>
      </w:r>
      <w:r w:rsidR="003A4F89" w:rsidRPr="00F94CB7">
        <w:rPr>
          <w:b/>
          <w:color w:val="000000" w:themeColor="text1"/>
        </w:rPr>
        <w:t>December 3</w:t>
      </w:r>
      <w:r w:rsidR="001B2193" w:rsidRPr="00F94CB7">
        <w:rPr>
          <w:b/>
          <w:color w:val="000000" w:themeColor="text1"/>
        </w:rPr>
        <w:t>, 2018 at 7:00 p.m.</w:t>
      </w:r>
    </w:p>
    <w:p w14:paraId="37DB869A" w14:textId="1DE04E78" w:rsidR="00D947F1" w:rsidRPr="00F94CB7" w:rsidRDefault="002A2D6B" w:rsidP="002A2D6B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  <w:t xml:space="preserve">1.    </w:t>
      </w:r>
      <w:proofErr w:type="spellStart"/>
      <w:r w:rsidR="00610E21" w:rsidRPr="00F94CB7">
        <w:rPr>
          <w:b/>
          <w:color w:val="000000" w:themeColor="text1"/>
        </w:rPr>
        <w:t>Up date</w:t>
      </w:r>
      <w:proofErr w:type="spellEnd"/>
      <w:r w:rsidR="00610E21" w:rsidRPr="00F94CB7">
        <w:rPr>
          <w:b/>
          <w:color w:val="000000" w:themeColor="text1"/>
        </w:rPr>
        <w:t xml:space="preserve"> on the development of a “Fireworks Ordinance”</w:t>
      </w:r>
    </w:p>
    <w:bookmarkEnd w:id="5"/>
    <w:p w14:paraId="3514AFA8" w14:textId="77777777" w:rsidR="00FB06E4" w:rsidRPr="00F94CB7" w:rsidRDefault="00FB06E4" w:rsidP="00FB06E4">
      <w:pPr>
        <w:spacing w:after="0" w:line="240" w:lineRule="auto"/>
        <w:rPr>
          <w:b/>
          <w:color w:val="000000" w:themeColor="text1"/>
        </w:rPr>
      </w:pPr>
    </w:p>
    <w:p w14:paraId="75A38D48" w14:textId="77777777" w:rsidR="00FB24B8" w:rsidRPr="00F94CB7" w:rsidRDefault="00807161" w:rsidP="0017193A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  <w:u w:val="single"/>
        </w:rPr>
        <w:t>Public Property</w:t>
      </w:r>
      <w:r w:rsidR="00E85DE6" w:rsidRPr="00F94CB7">
        <w:rPr>
          <w:b/>
          <w:color w:val="000000" w:themeColor="text1"/>
        </w:rPr>
        <w:t xml:space="preserve"> </w:t>
      </w:r>
      <w:r w:rsidR="003E01D6" w:rsidRPr="00F94CB7">
        <w:rPr>
          <w:b/>
          <w:color w:val="000000" w:themeColor="text1"/>
        </w:rPr>
        <w:t xml:space="preserve">– </w:t>
      </w:r>
      <w:r w:rsidR="00E13E35" w:rsidRPr="00F94CB7">
        <w:rPr>
          <w:b/>
          <w:color w:val="000000" w:themeColor="text1"/>
        </w:rPr>
        <w:t xml:space="preserve"> </w:t>
      </w:r>
      <w:r w:rsidR="003A4F89" w:rsidRPr="00F94CB7">
        <w:rPr>
          <w:b/>
          <w:color w:val="000000" w:themeColor="text1"/>
        </w:rPr>
        <w:t>MEET November 19, 2018 at 7:00 p.m.</w:t>
      </w:r>
    </w:p>
    <w:p w14:paraId="142D248D" w14:textId="090F3BE1" w:rsidR="001D5CBE" w:rsidRPr="00F94CB7" w:rsidRDefault="001D5CBE" w:rsidP="00AD40CB">
      <w:pPr>
        <w:spacing w:after="0" w:line="240" w:lineRule="auto"/>
        <w:rPr>
          <w:b/>
          <w:color w:val="000000" w:themeColor="text1"/>
        </w:rPr>
      </w:pPr>
    </w:p>
    <w:p w14:paraId="22DFE494" w14:textId="77777777" w:rsidR="00C00455" w:rsidRPr="00F94CB7" w:rsidRDefault="008D3909" w:rsidP="00060E67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  <w:u w:val="single"/>
        </w:rPr>
        <w:t>Personnel</w:t>
      </w:r>
      <w:r w:rsidRPr="00F94CB7">
        <w:rPr>
          <w:b/>
          <w:color w:val="000000" w:themeColor="text1"/>
        </w:rPr>
        <w:t xml:space="preserve"> –</w:t>
      </w:r>
      <w:r w:rsidR="001B2193" w:rsidRPr="00F94CB7">
        <w:rPr>
          <w:b/>
          <w:color w:val="000000" w:themeColor="text1"/>
        </w:rPr>
        <w:t xml:space="preserve"> MEET </w:t>
      </w:r>
      <w:r w:rsidR="003A4F89" w:rsidRPr="00F94CB7">
        <w:rPr>
          <w:b/>
          <w:color w:val="000000" w:themeColor="text1"/>
        </w:rPr>
        <w:t>December 3</w:t>
      </w:r>
      <w:r w:rsidR="001B2193" w:rsidRPr="00F94CB7">
        <w:rPr>
          <w:b/>
          <w:color w:val="000000" w:themeColor="text1"/>
        </w:rPr>
        <w:t>, 2018 at 7:00 p.m.</w:t>
      </w:r>
    </w:p>
    <w:p w14:paraId="0250D3D1" w14:textId="7A9E69FF" w:rsidR="00C00455" w:rsidRPr="00F94CB7" w:rsidRDefault="00C00455" w:rsidP="00060E67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  <w:t>1.</w:t>
      </w:r>
      <w:r w:rsidR="00610E21" w:rsidRPr="00F94CB7">
        <w:rPr>
          <w:b/>
          <w:color w:val="000000" w:themeColor="text1"/>
        </w:rPr>
        <w:t xml:space="preserve">   Finalization of personnel manual</w:t>
      </w:r>
    </w:p>
    <w:p w14:paraId="71DAA86D" w14:textId="4DAB9FC4" w:rsidR="00A779FC" w:rsidRPr="00F94CB7" w:rsidRDefault="00610E21" w:rsidP="001C475D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  <w:t xml:space="preserve">2.   IML meeting </w:t>
      </w:r>
      <w:r w:rsidR="009A55AA" w:rsidRPr="00F94CB7">
        <w:rPr>
          <w:b/>
          <w:color w:val="000000" w:themeColor="text1"/>
        </w:rPr>
        <w:t xml:space="preserve"> is Tuesday the </w:t>
      </w:r>
      <w:r w:rsidRPr="00F94CB7">
        <w:rPr>
          <w:b/>
          <w:color w:val="000000" w:themeColor="text1"/>
        </w:rPr>
        <w:t>27</w:t>
      </w:r>
      <w:r w:rsidRPr="00F94CB7">
        <w:rPr>
          <w:b/>
          <w:color w:val="000000" w:themeColor="text1"/>
          <w:vertAlign w:val="superscript"/>
        </w:rPr>
        <w:t>th</w:t>
      </w:r>
      <w:r w:rsidRPr="00F94CB7">
        <w:rPr>
          <w:b/>
          <w:color w:val="000000" w:themeColor="text1"/>
        </w:rPr>
        <w:t xml:space="preserve"> of Nov at 6:00 p.m.</w:t>
      </w:r>
    </w:p>
    <w:p w14:paraId="07E08070" w14:textId="313767EE" w:rsidR="00610E21" w:rsidRPr="00F94CB7" w:rsidRDefault="00610E21" w:rsidP="001C475D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</w:p>
    <w:p w14:paraId="6C7C63F2" w14:textId="782EBBC1" w:rsidR="001B3683" w:rsidRPr="00F94CB7" w:rsidRDefault="00807161" w:rsidP="001B3683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  <w:u w:val="single"/>
        </w:rPr>
        <w:t>Clerk</w:t>
      </w:r>
      <w:r w:rsidR="001C475D" w:rsidRPr="00F94CB7">
        <w:rPr>
          <w:b/>
          <w:color w:val="000000" w:themeColor="text1"/>
          <w:u w:val="single"/>
        </w:rPr>
        <w:t xml:space="preserve"> </w:t>
      </w:r>
      <w:r w:rsidR="001B3683" w:rsidRPr="00F94CB7">
        <w:rPr>
          <w:b/>
          <w:color w:val="000000" w:themeColor="text1"/>
        </w:rPr>
        <w:t>–</w:t>
      </w:r>
      <w:r w:rsidR="00610E21" w:rsidRPr="00F94CB7">
        <w:rPr>
          <w:b/>
          <w:color w:val="000000" w:themeColor="text1"/>
        </w:rPr>
        <w:t xml:space="preserve"> </w:t>
      </w:r>
    </w:p>
    <w:p w14:paraId="56BFC59C" w14:textId="359AE5C9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160CD255" w14:textId="77777777" w:rsidR="003E01D6" w:rsidRPr="00F94CB7" w:rsidRDefault="00807161" w:rsidP="00CF3D8A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  <w:u w:val="single"/>
        </w:rPr>
        <w:t>Treasurer</w:t>
      </w:r>
      <w:r w:rsidR="00623899" w:rsidRPr="00F94CB7">
        <w:rPr>
          <w:b/>
          <w:color w:val="000000" w:themeColor="text1"/>
        </w:rPr>
        <w:t xml:space="preserve"> – </w:t>
      </w:r>
    </w:p>
    <w:p w14:paraId="04EDC67F" w14:textId="6A981957" w:rsidR="003E01D6" w:rsidRPr="00F94CB7" w:rsidRDefault="002B59DA" w:rsidP="002B59DA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>Treasurers report.</w:t>
      </w:r>
    </w:p>
    <w:p w14:paraId="30E4B1C8" w14:textId="71CE5C4F" w:rsidR="0017193A" w:rsidRPr="00F94CB7" w:rsidRDefault="00073B36" w:rsidP="00C433F2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>Present and approve Tax Levy Ordinance</w:t>
      </w:r>
    </w:p>
    <w:p w14:paraId="14B82D8D" w14:textId="4F7B7B00" w:rsidR="00373355" w:rsidRPr="00F94CB7" w:rsidRDefault="00373355" w:rsidP="00373355">
      <w:pPr>
        <w:spacing w:after="0" w:line="240" w:lineRule="auto"/>
        <w:rPr>
          <w:b/>
          <w:color w:val="000000" w:themeColor="text1"/>
        </w:rPr>
      </w:pPr>
    </w:p>
    <w:p w14:paraId="4F2A9F51" w14:textId="312ECAFB" w:rsidR="00373355" w:rsidRPr="00F94CB7" w:rsidRDefault="00373355" w:rsidP="00373355">
      <w:pPr>
        <w:spacing w:after="0" w:line="240" w:lineRule="auto"/>
        <w:rPr>
          <w:b/>
          <w:color w:val="000000" w:themeColor="text1"/>
        </w:rPr>
      </w:pPr>
    </w:p>
    <w:p w14:paraId="6B2DCFE1" w14:textId="348E779D" w:rsidR="00373355" w:rsidRPr="00F94CB7" w:rsidRDefault="00373355" w:rsidP="00373355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lastRenderedPageBreak/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</w:r>
      <w:r w:rsidRPr="00F94CB7">
        <w:rPr>
          <w:b/>
          <w:color w:val="000000" w:themeColor="text1"/>
        </w:rPr>
        <w:tab/>
        <w:t xml:space="preserve">November </w:t>
      </w:r>
      <w:r w:rsidR="00240A83" w:rsidRPr="00F94CB7">
        <w:rPr>
          <w:b/>
          <w:color w:val="000000" w:themeColor="text1"/>
        </w:rPr>
        <w:t>1</w:t>
      </w:r>
      <w:r w:rsidRPr="00F94CB7">
        <w:rPr>
          <w:b/>
          <w:color w:val="000000" w:themeColor="text1"/>
        </w:rPr>
        <w:t>2, 2018</w:t>
      </w:r>
    </w:p>
    <w:p w14:paraId="254757EB" w14:textId="77777777" w:rsidR="00AD40CB" w:rsidRPr="00F94CB7" w:rsidRDefault="00807161" w:rsidP="00E570C4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  <w:u w:val="single"/>
        </w:rPr>
        <w:t>Ma</w:t>
      </w:r>
      <w:r w:rsidR="00B41A1B" w:rsidRPr="00F94CB7">
        <w:rPr>
          <w:b/>
          <w:color w:val="000000" w:themeColor="text1"/>
          <w:u w:val="single"/>
        </w:rPr>
        <w:t>yor</w:t>
      </w:r>
      <w:r w:rsidR="00DC499A" w:rsidRPr="00F94CB7">
        <w:rPr>
          <w:b/>
          <w:color w:val="000000" w:themeColor="text1"/>
        </w:rPr>
        <w:t xml:space="preserve"> </w:t>
      </w:r>
      <w:r w:rsidR="00060E67" w:rsidRPr="00F94CB7">
        <w:rPr>
          <w:b/>
          <w:color w:val="000000" w:themeColor="text1"/>
        </w:rPr>
        <w:t>–</w:t>
      </w:r>
    </w:p>
    <w:p w14:paraId="5381FDC3" w14:textId="77777777" w:rsidR="00310838" w:rsidRPr="00F94CB7" w:rsidRDefault="00AD40CB" w:rsidP="00E570C4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 xml:space="preserve">            </w:t>
      </w:r>
      <w:r w:rsidR="00E570C4" w:rsidRPr="00F94CB7">
        <w:rPr>
          <w:b/>
          <w:color w:val="000000" w:themeColor="text1"/>
        </w:rPr>
        <w:t xml:space="preserve"> </w:t>
      </w:r>
      <w:r w:rsidRPr="00F94CB7">
        <w:rPr>
          <w:b/>
          <w:color w:val="000000" w:themeColor="text1"/>
        </w:rPr>
        <w:t xml:space="preserve">1.    Approve appointment of Philip Pearson to the Zoning Board of Appeal. </w:t>
      </w:r>
    </w:p>
    <w:p w14:paraId="50850F9C" w14:textId="1B226B85" w:rsidR="00E570C4" w:rsidRPr="00F94CB7" w:rsidRDefault="00310838" w:rsidP="00E570C4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  <w:t>2.    2020 Census information on city’s role.</w:t>
      </w:r>
      <w:r w:rsidR="00AD40CB" w:rsidRPr="00F94CB7">
        <w:rPr>
          <w:b/>
          <w:color w:val="000000" w:themeColor="text1"/>
        </w:rPr>
        <w:t xml:space="preserve">   </w:t>
      </w:r>
    </w:p>
    <w:p w14:paraId="6E37D626" w14:textId="14E33944" w:rsidR="00396DDF" w:rsidRPr="00F94CB7" w:rsidRDefault="00310838" w:rsidP="00AD40CB">
      <w:pPr>
        <w:spacing w:after="0" w:line="240" w:lineRule="auto"/>
        <w:ind w:left="720"/>
        <w:rPr>
          <w:b/>
          <w:color w:val="000000" w:themeColor="text1"/>
        </w:rPr>
      </w:pPr>
      <w:r w:rsidRPr="00F94CB7">
        <w:rPr>
          <w:b/>
          <w:color w:val="000000" w:themeColor="text1"/>
        </w:rPr>
        <w:t>3</w:t>
      </w:r>
      <w:r w:rsidR="00AD40CB" w:rsidRPr="00F94CB7">
        <w:rPr>
          <w:b/>
          <w:color w:val="000000" w:themeColor="text1"/>
        </w:rPr>
        <w:t xml:space="preserve">.    </w:t>
      </w:r>
      <w:r w:rsidR="00E578ED" w:rsidRPr="00F94CB7">
        <w:rPr>
          <w:b/>
          <w:color w:val="000000" w:themeColor="text1"/>
        </w:rPr>
        <w:t xml:space="preserve">Call for </w:t>
      </w:r>
      <w:r w:rsidR="00E86E8D" w:rsidRPr="00F94CB7">
        <w:rPr>
          <w:b/>
          <w:color w:val="000000" w:themeColor="text1"/>
        </w:rPr>
        <w:t xml:space="preserve">executive session </w:t>
      </w:r>
      <w:r w:rsidR="00E578ED" w:rsidRPr="00F94CB7">
        <w:rPr>
          <w:b/>
          <w:color w:val="000000" w:themeColor="text1"/>
        </w:rPr>
        <w:t xml:space="preserve">to discuss pending litigation </w:t>
      </w:r>
      <w:r w:rsidR="00AD40CB" w:rsidRPr="00F94CB7">
        <w:rPr>
          <w:b/>
          <w:color w:val="000000" w:themeColor="text1"/>
        </w:rPr>
        <w:t xml:space="preserve">per </w:t>
      </w:r>
      <w:bookmarkStart w:id="6" w:name="_Hlk529626160"/>
      <w:r w:rsidR="0086499C" w:rsidRPr="00F94CB7">
        <w:rPr>
          <w:b/>
          <w:color w:val="000000" w:themeColor="text1"/>
        </w:rPr>
        <w:t>5</w:t>
      </w:r>
      <w:r w:rsidR="00396DDF" w:rsidRPr="00F94CB7">
        <w:rPr>
          <w:b/>
          <w:color w:val="000000" w:themeColor="text1"/>
        </w:rPr>
        <w:t xml:space="preserve"> </w:t>
      </w:r>
      <w:r w:rsidR="0086499C" w:rsidRPr="00F94CB7">
        <w:rPr>
          <w:b/>
          <w:color w:val="000000" w:themeColor="text1"/>
        </w:rPr>
        <w:t>ILCS 120/</w:t>
      </w:r>
      <w:r w:rsidR="00305845" w:rsidRPr="00F94CB7">
        <w:rPr>
          <w:b/>
          <w:color w:val="000000" w:themeColor="text1"/>
        </w:rPr>
        <w:t xml:space="preserve"> Section </w:t>
      </w:r>
      <w:r w:rsidR="004425AF" w:rsidRPr="00F94CB7">
        <w:rPr>
          <w:b/>
          <w:color w:val="000000" w:themeColor="text1"/>
        </w:rPr>
        <w:t>2</w:t>
      </w:r>
      <w:r w:rsidR="00FA6C05" w:rsidRPr="00F94CB7">
        <w:rPr>
          <w:b/>
          <w:color w:val="000000" w:themeColor="text1"/>
        </w:rPr>
        <w:t xml:space="preserve"> </w:t>
      </w:r>
      <w:r w:rsidR="005D76C5" w:rsidRPr="00F94CB7">
        <w:rPr>
          <w:b/>
          <w:color w:val="000000" w:themeColor="text1"/>
        </w:rPr>
        <w:t>(</w:t>
      </w:r>
      <w:r w:rsidR="00305845" w:rsidRPr="00F94CB7">
        <w:rPr>
          <w:b/>
          <w:color w:val="000000" w:themeColor="text1"/>
        </w:rPr>
        <w:t xml:space="preserve"> c ) </w:t>
      </w:r>
      <w:bookmarkEnd w:id="6"/>
      <w:r w:rsidR="00305845" w:rsidRPr="00F94CB7">
        <w:rPr>
          <w:b/>
          <w:color w:val="000000" w:themeColor="text1"/>
        </w:rPr>
        <w:t>(</w:t>
      </w:r>
      <w:r w:rsidR="004425AF" w:rsidRPr="00F94CB7">
        <w:rPr>
          <w:b/>
          <w:color w:val="000000" w:themeColor="text1"/>
        </w:rPr>
        <w:t>11</w:t>
      </w:r>
      <w:r w:rsidR="00305845" w:rsidRPr="00F94CB7">
        <w:rPr>
          <w:b/>
          <w:color w:val="000000" w:themeColor="text1"/>
        </w:rPr>
        <w:t>)</w:t>
      </w:r>
      <w:r w:rsidR="004425AF" w:rsidRPr="00F94CB7">
        <w:rPr>
          <w:b/>
          <w:color w:val="000000" w:themeColor="text1"/>
        </w:rPr>
        <w:t xml:space="preserve"> an</w:t>
      </w:r>
      <w:r w:rsidR="00396DDF" w:rsidRPr="00F94CB7">
        <w:rPr>
          <w:b/>
          <w:color w:val="000000" w:themeColor="text1"/>
        </w:rPr>
        <w:t>d</w:t>
      </w:r>
    </w:p>
    <w:p w14:paraId="50F50323" w14:textId="69420943" w:rsidR="004425AF" w:rsidRPr="00F94CB7" w:rsidRDefault="00301151" w:rsidP="00AD40CB">
      <w:pPr>
        <w:spacing w:after="0" w:line="240" w:lineRule="auto"/>
        <w:ind w:left="720"/>
        <w:rPr>
          <w:b/>
          <w:color w:val="000000" w:themeColor="text1"/>
        </w:rPr>
      </w:pPr>
      <w:r w:rsidRPr="00F94CB7">
        <w:rPr>
          <w:b/>
          <w:color w:val="000000" w:themeColor="text1"/>
        </w:rPr>
        <w:t xml:space="preserve">       </w:t>
      </w:r>
      <w:r w:rsidR="004425AF" w:rsidRPr="00F94CB7">
        <w:rPr>
          <w:b/>
          <w:color w:val="000000" w:themeColor="text1"/>
        </w:rPr>
        <w:t xml:space="preserve"> </w:t>
      </w:r>
      <w:r w:rsidRPr="00F94CB7">
        <w:rPr>
          <w:b/>
          <w:color w:val="000000" w:themeColor="text1"/>
        </w:rPr>
        <w:t>t</w:t>
      </w:r>
      <w:r w:rsidR="00AD40CB" w:rsidRPr="00F94CB7">
        <w:rPr>
          <w:b/>
          <w:color w:val="000000" w:themeColor="text1"/>
        </w:rPr>
        <w:t>h</w:t>
      </w:r>
      <w:r w:rsidR="00396DDF" w:rsidRPr="00F94CB7">
        <w:rPr>
          <w:b/>
          <w:color w:val="000000" w:themeColor="text1"/>
        </w:rPr>
        <w:t xml:space="preserve">e </w:t>
      </w:r>
      <w:r w:rsidR="004425AF" w:rsidRPr="00F94CB7">
        <w:rPr>
          <w:b/>
          <w:color w:val="000000" w:themeColor="text1"/>
        </w:rPr>
        <w:t xml:space="preserve">purchase of real property for use by </w:t>
      </w:r>
      <w:r w:rsidR="00537872" w:rsidRPr="00F94CB7">
        <w:rPr>
          <w:b/>
          <w:color w:val="000000" w:themeColor="text1"/>
        </w:rPr>
        <w:t>c</w:t>
      </w:r>
      <w:r w:rsidR="004425AF" w:rsidRPr="00F94CB7">
        <w:rPr>
          <w:b/>
          <w:color w:val="000000" w:themeColor="text1"/>
        </w:rPr>
        <w:t>ity per</w:t>
      </w:r>
      <w:r w:rsidR="00AD40CB" w:rsidRPr="00F94CB7">
        <w:rPr>
          <w:b/>
          <w:color w:val="000000" w:themeColor="text1"/>
        </w:rPr>
        <w:t xml:space="preserve"> </w:t>
      </w:r>
      <w:r w:rsidR="00396DDF" w:rsidRPr="00F94CB7">
        <w:rPr>
          <w:b/>
          <w:color w:val="000000" w:themeColor="text1"/>
        </w:rPr>
        <w:t xml:space="preserve">5 ILCS 120/ Section 2 </w:t>
      </w:r>
      <w:r w:rsidR="004425AF" w:rsidRPr="00F94CB7">
        <w:rPr>
          <w:b/>
          <w:color w:val="000000" w:themeColor="text1"/>
        </w:rPr>
        <w:t>( c</w:t>
      </w:r>
      <w:r w:rsidRPr="00F94CB7">
        <w:rPr>
          <w:b/>
          <w:color w:val="000000" w:themeColor="text1"/>
        </w:rPr>
        <w:t xml:space="preserve"> </w:t>
      </w:r>
      <w:r w:rsidR="004425AF" w:rsidRPr="00F94CB7">
        <w:rPr>
          <w:b/>
          <w:color w:val="000000" w:themeColor="text1"/>
        </w:rPr>
        <w:t>) (5)</w:t>
      </w:r>
      <w:r w:rsidR="00AD40CB" w:rsidRPr="00F94CB7">
        <w:rPr>
          <w:b/>
          <w:color w:val="000000" w:themeColor="text1"/>
        </w:rPr>
        <w:t>.</w:t>
      </w:r>
    </w:p>
    <w:p w14:paraId="72B6148B" w14:textId="720656E6" w:rsidR="00EE2B6F" w:rsidRPr="00F94CB7" w:rsidRDefault="005D76C5" w:rsidP="0080716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 xml:space="preserve"> </w:t>
      </w:r>
    </w:p>
    <w:p w14:paraId="6A8B8F57" w14:textId="77777777" w:rsidR="00FA6C05" w:rsidRPr="00F94CB7" w:rsidRDefault="00FA6C05" w:rsidP="00807161">
      <w:pPr>
        <w:spacing w:after="0" w:line="240" w:lineRule="auto"/>
        <w:rPr>
          <w:b/>
          <w:color w:val="000000" w:themeColor="text1"/>
        </w:rPr>
      </w:pPr>
    </w:p>
    <w:p w14:paraId="06DCC428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  <w:u w:val="single"/>
        </w:rPr>
      </w:pPr>
      <w:r w:rsidRPr="00F94CB7">
        <w:rPr>
          <w:b/>
          <w:color w:val="000000" w:themeColor="text1"/>
          <w:u w:val="single"/>
        </w:rPr>
        <w:t>Dept. Heads</w:t>
      </w:r>
    </w:p>
    <w:p w14:paraId="5E5DF969" w14:textId="6D9AAC16" w:rsidR="0017193A" w:rsidRPr="00F94CB7" w:rsidRDefault="0017193A" w:rsidP="0080716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  <w:t>CHIEF</w:t>
      </w:r>
      <w:r w:rsidR="00FA6C05" w:rsidRPr="00F94CB7">
        <w:rPr>
          <w:b/>
          <w:color w:val="000000" w:themeColor="text1"/>
        </w:rPr>
        <w:t xml:space="preserve"> – </w:t>
      </w:r>
    </w:p>
    <w:p w14:paraId="56362AE7" w14:textId="2F90E03B" w:rsidR="00567D5C" w:rsidRPr="00F94CB7" w:rsidRDefault="001B3683" w:rsidP="0017193A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</w:r>
      <w:r w:rsidR="0017193A" w:rsidRPr="00F94CB7">
        <w:rPr>
          <w:b/>
          <w:color w:val="000000" w:themeColor="text1"/>
        </w:rPr>
        <w:t>STREETS</w:t>
      </w:r>
      <w:r w:rsidR="00BD4FF9" w:rsidRPr="00F94CB7">
        <w:rPr>
          <w:b/>
          <w:color w:val="000000" w:themeColor="text1"/>
        </w:rPr>
        <w:t xml:space="preserve"> </w:t>
      </w:r>
      <w:bookmarkStart w:id="7" w:name="_Hlk529345918"/>
      <w:r w:rsidR="00BD4FF9" w:rsidRPr="00F94CB7">
        <w:rPr>
          <w:b/>
          <w:color w:val="000000" w:themeColor="text1"/>
        </w:rPr>
        <w:t>–</w:t>
      </w:r>
      <w:bookmarkEnd w:id="7"/>
      <w:r w:rsidR="00BD4FF9" w:rsidRPr="00F94CB7">
        <w:rPr>
          <w:b/>
          <w:color w:val="000000" w:themeColor="text1"/>
        </w:rPr>
        <w:t xml:space="preserve"> Present and approve motor fuel resolution.</w:t>
      </w:r>
    </w:p>
    <w:p w14:paraId="7718C01F" w14:textId="6CF48C15" w:rsidR="00E570C4" w:rsidRPr="00F94CB7" w:rsidRDefault="0017193A" w:rsidP="0017193A">
      <w:pPr>
        <w:spacing w:after="0" w:line="240" w:lineRule="auto"/>
        <w:ind w:left="720"/>
        <w:rPr>
          <w:b/>
          <w:color w:val="000000" w:themeColor="text1"/>
        </w:rPr>
      </w:pPr>
      <w:r w:rsidRPr="00F94CB7">
        <w:rPr>
          <w:b/>
          <w:color w:val="000000" w:themeColor="text1"/>
        </w:rPr>
        <w:t>WATER</w:t>
      </w:r>
      <w:r w:rsidR="00FA6C05" w:rsidRPr="00F94CB7">
        <w:rPr>
          <w:b/>
          <w:color w:val="000000" w:themeColor="text1"/>
        </w:rPr>
        <w:t xml:space="preserve"> –</w:t>
      </w:r>
    </w:p>
    <w:p w14:paraId="0B8F6E29" w14:textId="77777777" w:rsidR="00C14E31" w:rsidRPr="00F94CB7" w:rsidRDefault="00FB24B8" w:rsidP="00807161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</w:r>
    </w:p>
    <w:p w14:paraId="1881C8FA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  <w:u w:val="single"/>
        </w:rPr>
      </w:pPr>
      <w:r w:rsidRPr="00F94CB7">
        <w:rPr>
          <w:b/>
          <w:color w:val="000000" w:themeColor="text1"/>
          <w:u w:val="single"/>
        </w:rPr>
        <w:t>Audience</w:t>
      </w:r>
    </w:p>
    <w:p w14:paraId="4607ED7F" w14:textId="77777777" w:rsidR="00807161" w:rsidRPr="00F94CB7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392EF056" w14:textId="074FCBF4" w:rsidR="002812C9" w:rsidRPr="00F94CB7" w:rsidRDefault="00DD6EB7" w:rsidP="00060E67">
      <w:pPr>
        <w:spacing w:after="0" w:line="240" w:lineRule="auto"/>
        <w:rPr>
          <w:b/>
          <w:color w:val="000000" w:themeColor="text1"/>
          <w:u w:val="single"/>
        </w:rPr>
      </w:pPr>
      <w:r w:rsidRPr="00F94CB7">
        <w:rPr>
          <w:b/>
          <w:color w:val="000000" w:themeColor="text1"/>
          <w:u w:val="single"/>
        </w:rPr>
        <w:t>Unfinished Business</w:t>
      </w:r>
    </w:p>
    <w:p w14:paraId="0F6A9613" w14:textId="6FCEC5F2" w:rsidR="00373355" w:rsidRPr="00F94CB7" w:rsidRDefault="00073B36" w:rsidP="00AD40CB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  <w:t xml:space="preserve">1.   Present Library Board recommendation for approval of Stifl to be used to advise on the </w:t>
      </w:r>
      <w:r w:rsidRPr="00F94CB7">
        <w:rPr>
          <w:b/>
          <w:color w:val="000000" w:themeColor="text1"/>
        </w:rPr>
        <w:tab/>
        <w:t xml:space="preserve">   </w:t>
      </w:r>
      <w:r w:rsidRPr="00F94CB7">
        <w:rPr>
          <w:b/>
          <w:color w:val="000000" w:themeColor="text1"/>
        </w:rPr>
        <w:tab/>
        <w:t xml:space="preserve"> </w:t>
      </w:r>
      <w:r w:rsidRPr="00F94CB7">
        <w:rPr>
          <w:b/>
          <w:color w:val="000000" w:themeColor="text1"/>
        </w:rPr>
        <w:tab/>
        <w:t xml:space="preserve">       </w:t>
      </w:r>
      <w:r w:rsidR="00310838" w:rsidRPr="00F94CB7">
        <w:rPr>
          <w:b/>
          <w:color w:val="000000" w:themeColor="text1"/>
        </w:rPr>
        <w:t>referendum</w:t>
      </w:r>
      <w:r w:rsidRPr="00F94CB7">
        <w:rPr>
          <w:b/>
          <w:color w:val="000000" w:themeColor="text1"/>
        </w:rPr>
        <w:t xml:space="preserve"> supported by council at the Oct 22, 2018 meeting</w:t>
      </w:r>
      <w:r w:rsidR="00240A83" w:rsidRPr="00F94CB7">
        <w:rPr>
          <w:b/>
          <w:color w:val="000000" w:themeColor="text1"/>
        </w:rPr>
        <w:t>.</w:t>
      </w:r>
    </w:p>
    <w:p w14:paraId="16B6C781" w14:textId="2A357069" w:rsidR="00AD40CB" w:rsidRPr="00F94CB7" w:rsidRDefault="00373355" w:rsidP="00AD40CB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  <w:t xml:space="preserve">      Also, any additional information</w:t>
      </w:r>
      <w:r w:rsidR="00240A83" w:rsidRPr="00F94CB7">
        <w:rPr>
          <w:b/>
          <w:color w:val="000000" w:themeColor="text1"/>
        </w:rPr>
        <w:t xml:space="preserve"> requested by the board</w:t>
      </w:r>
    </w:p>
    <w:p w14:paraId="529E6F31" w14:textId="789A6661" w:rsidR="00AD40CB" w:rsidRPr="00F94CB7" w:rsidRDefault="00AD40CB" w:rsidP="00AD40CB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ab/>
      </w:r>
      <w:r w:rsidR="00047576" w:rsidRPr="00F94CB7">
        <w:rPr>
          <w:b/>
          <w:color w:val="000000" w:themeColor="text1"/>
        </w:rPr>
        <w:t xml:space="preserve">2.  </w:t>
      </w:r>
      <w:r w:rsidRPr="00F94CB7">
        <w:rPr>
          <w:b/>
          <w:color w:val="000000" w:themeColor="text1"/>
        </w:rPr>
        <w:t xml:space="preserve">Present and approve AN ORDINANCE ADOPTING A REVISED POLICY PROHIBITING SEXUAL </w:t>
      </w:r>
      <w:r w:rsidRPr="00F94CB7">
        <w:rPr>
          <w:b/>
          <w:color w:val="000000" w:themeColor="text1"/>
        </w:rPr>
        <w:tab/>
        <w:t xml:space="preserve">  </w:t>
      </w:r>
      <w:r w:rsidRPr="00F94CB7">
        <w:rPr>
          <w:b/>
          <w:color w:val="000000" w:themeColor="text1"/>
        </w:rPr>
        <w:tab/>
        <w:t xml:space="preserve">  </w:t>
      </w:r>
      <w:r w:rsidRPr="00F94CB7">
        <w:rPr>
          <w:b/>
          <w:color w:val="000000" w:themeColor="text1"/>
        </w:rPr>
        <w:tab/>
        <w:t xml:space="preserve">      HARASSMENT FOR THE CITY OF LEBANON.</w:t>
      </w:r>
    </w:p>
    <w:p w14:paraId="027EDA86" w14:textId="0A5DE59A" w:rsidR="0072071B" w:rsidRPr="00F94CB7" w:rsidRDefault="00047576" w:rsidP="00060E67">
      <w:pPr>
        <w:spacing w:after="0" w:line="240" w:lineRule="auto"/>
        <w:rPr>
          <w:b/>
          <w:color w:val="000000" w:themeColor="text1"/>
        </w:rPr>
      </w:pPr>
      <w:r w:rsidRPr="00F94CB7">
        <w:rPr>
          <w:b/>
          <w:color w:val="000000" w:themeColor="text1"/>
        </w:rPr>
        <w:t xml:space="preserve">  </w:t>
      </w:r>
    </w:p>
    <w:p w14:paraId="58C6ECDB" w14:textId="77777777" w:rsidR="00C47373" w:rsidRPr="00F94CB7" w:rsidRDefault="00C47373" w:rsidP="00060E67">
      <w:pPr>
        <w:spacing w:after="0" w:line="240" w:lineRule="auto"/>
        <w:rPr>
          <w:b/>
          <w:color w:val="000000" w:themeColor="text1"/>
        </w:rPr>
      </w:pPr>
    </w:p>
    <w:p w14:paraId="3673AC3F" w14:textId="77777777" w:rsidR="00CC01AA" w:rsidRPr="00F94CB7" w:rsidRDefault="00807161" w:rsidP="00CC01AA">
      <w:pPr>
        <w:spacing w:after="0" w:line="240" w:lineRule="auto"/>
        <w:rPr>
          <w:b/>
          <w:color w:val="000000" w:themeColor="text1"/>
          <w:u w:val="single"/>
        </w:rPr>
      </w:pPr>
      <w:r w:rsidRPr="00F94CB7">
        <w:rPr>
          <w:b/>
          <w:color w:val="000000" w:themeColor="text1"/>
          <w:u w:val="single"/>
        </w:rPr>
        <w:t>New Busine</w:t>
      </w:r>
      <w:r w:rsidR="00ED72AA" w:rsidRPr="00F94CB7">
        <w:rPr>
          <w:b/>
          <w:color w:val="000000" w:themeColor="text1"/>
          <w:u w:val="single"/>
        </w:rPr>
        <w:t>s</w:t>
      </w:r>
      <w:r w:rsidR="00CC01AA" w:rsidRPr="00F94CB7">
        <w:rPr>
          <w:b/>
          <w:color w:val="000000" w:themeColor="text1"/>
          <w:u w:val="single"/>
        </w:rPr>
        <w:t>s</w:t>
      </w:r>
    </w:p>
    <w:p w14:paraId="55B25467" w14:textId="52D851C6" w:rsidR="00E86E8D" w:rsidRPr="00E86E8D" w:rsidRDefault="00E86E8D" w:rsidP="00ED72AA">
      <w:pPr>
        <w:spacing w:after="0" w:line="240" w:lineRule="auto"/>
        <w:rPr>
          <w:b/>
          <w:color w:val="FF0000"/>
        </w:rPr>
      </w:pPr>
    </w:p>
    <w:p w14:paraId="355CC9BD" w14:textId="77777777" w:rsidR="00863AF1" w:rsidRPr="007D2EA1" w:rsidRDefault="00863AF1" w:rsidP="00863AF1">
      <w:pPr>
        <w:spacing w:after="0" w:line="240" w:lineRule="auto"/>
        <w:ind w:left="360"/>
        <w:rPr>
          <w:b/>
        </w:rPr>
      </w:pPr>
    </w:p>
    <w:p w14:paraId="43B414BA" w14:textId="77777777" w:rsidR="00807161" w:rsidRPr="00EC34A6" w:rsidRDefault="00807161" w:rsidP="00807161">
      <w:pPr>
        <w:spacing w:after="0" w:line="240" w:lineRule="auto"/>
        <w:rPr>
          <w:b/>
          <w:u w:val="single"/>
        </w:rPr>
      </w:pPr>
      <w:r w:rsidRPr="00EC34A6">
        <w:rPr>
          <w:b/>
          <w:u w:val="single"/>
        </w:rPr>
        <w:t>Adjournment</w:t>
      </w:r>
    </w:p>
    <w:p w14:paraId="6E8BFED5" w14:textId="77777777" w:rsidR="00812497" w:rsidRPr="007D2EA1" w:rsidRDefault="00812497" w:rsidP="00807161">
      <w:pPr>
        <w:spacing w:after="0" w:line="240" w:lineRule="auto"/>
        <w:rPr>
          <w:b/>
        </w:rPr>
      </w:pPr>
    </w:p>
    <w:p w14:paraId="1A80C35B" w14:textId="64C3A913" w:rsidR="001D5CBE" w:rsidRPr="00373355" w:rsidRDefault="001D5CBE" w:rsidP="00A02503">
      <w:pPr>
        <w:spacing w:after="0" w:line="240" w:lineRule="auto"/>
        <w:rPr>
          <w:b/>
          <w:u w:val="single"/>
        </w:rPr>
      </w:pPr>
    </w:p>
    <w:sectPr w:rsidR="001D5CBE" w:rsidRPr="00373355" w:rsidSect="00595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808DF" w14:textId="77777777" w:rsidR="0005164A" w:rsidRDefault="0005164A" w:rsidP="00323B00">
      <w:pPr>
        <w:spacing w:after="0" w:line="240" w:lineRule="auto"/>
      </w:pPr>
      <w:r>
        <w:separator/>
      </w:r>
    </w:p>
  </w:endnote>
  <w:endnote w:type="continuationSeparator" w:id="0">
    <w:p w14:paraId="508F39B3" w14:textId="77777777" w:rsidR="0005164A" w:rsidRDefault="0005164A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6319F" w14:textId="77777777" w:rsidR="00323B00" w:rsidRDefault="0032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DD53" w14:textId="77777777" w:rsidR="00323B00" w:rsidRDefault="00323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AF01" w14:textId="77777777" w:rsidR="00323B00" w:rsidRDefault="0032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A50FA" w14:textId="77777777" w:rsidR="0005164A" w:rsidRDefault="0005164A" w:rsidP="00323B00">
      <w:pPr>
        <w:spacing w:after="0" w:line="240" w:lineRule="auto"/>
      </w:pPr>
      <w:r>
        <w:separator/>
      </w:r>
    </w:p>
  </w:footnote>
  <w:footnote w:type="continuationSeparator" w:id="0">
    <w:p w14:paraId="2719826D" w14:textId="77777777" w:rsidR="0005164A" w:rsidRDefault="0005164A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5EE2A" w14:textId="77777777" w:rsidR="00323B00" w:rsidRDefault="0032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C0EC" w14:textId="77777777" w:rsidR="00323B00" w:rsidRDefault="0032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1350" w14:textId="77777777" w:rsidR="00323B00" w:rsidRDefault="0032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85B"/>
    <w:multiLevelType w:val="hybridMultilevel"/>
    <w:tmpl w:val="37DEB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877169"/>
    <w:multiLevelType w:val="hybridMultilevel"/>
    <w:tmpl w:val="13423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E2702"/>
    <w:multiLevelType w:val="hybridMultilevel"/>
    <w:tmpl w:val="47248CE8"/>
    <w:lvl w:ilvl="0" w:tplc="E01C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85C5352"/>
    <w:multiLevelType w:val="hybridMultilevel"/>
    <w:tmpl w:val="AC524B64"/>
    <w:lvl w:ilvl="0" w:tplc="24FC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64327"/>
    <w:multiLevelType w:val="hybridMultilevel"/>
    <w:tmpl w:val="B98CB9AC"/>
    <w:lvl w:ilvl="0" w:tplc="DF38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A2AEE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49141B5"/>
    <w:multiLevelType w:val="hybridMultilevel"/>
    <w:tmpl w:val="43B4BB68"/>
    <w:lvl w:ilvl="0" w:tplc="2962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8786ACA"/>
    <w:multiLevelType w:val="hybridMultilevel"/>
    <w:tmpl w:val="03E4B242"/>
    <w:lvl w:ilvl="0" w:tplc="CCF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7D88"/>
    <w:multiLevelType w:val="hybridMultilevel"/>
    <w:tmpl w:val="1F845B58"/>
    <w:lvl w:ilvl="0" w:tplc="7C02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00099"/>
    <w:multiLevelType w:val="hybridMultilevel"/>
    <w:tmpl w:val="E9CCEA96"/>
    <w:lvl w:ilvl="0" w:tplc="E21E3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8"/>
  </w:num>
  <w:num w:numId="5">
    <w:abstractNumId w:val="0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4"/>
  </w:num>
  <w:num w:numId="17">
    <w:abstractNumId w:val="5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61"/>
    <w:rsid w:val="00013B70"/>
    <w:rsid w:val="00047576"/>
    <w:rsid w:val="00050EF3"/>
    <w:rsid w:val="0005164A"/>
    <w:rsid w:val="000519C8"/>
    <w:rsid w:val="0005600A"/>
    <w:rsid w:val="00057115"/>
    <w:rsid w:val="00057E38"/>
    <w:rsid w:val="00060E67"/>
    <w:rsid w:val="00062E41"/>
    <w:rsid w:val="000659C3"/>
    <w:rsid w:val="00071D63"/>
    <w:rsid w:val="00073B36"/>
    <w:rsid w:val="00077C0E"/>
    <w:rsid w:val="00080317"/>
    <w:rsid w:val="00092EF1"/>
    <w:rsid w:val="000A4585"/>
    <w:rsid w:val="000B38B2"/>
    <w:rsid w:val="000C57C5"/>
    <w:rsid w:val="000C76B4"/>
    <w:rsid w:val="000D4030"/>
    <w:rsid w:val="000E1520"/>
    <w:rsid w:val="00105392"/>
    <w:rsid w:val="00116FCB"/>
    <w:rsid w:val="00117FDC"/>
    <w:rsid w:val="00121368"/>
    <w:rsid w:val="00125214"/>
    <w:rsid w:val="00137DAE"/>
    <w:rsid w:val="001570BD"/>
    <w:rsid w:val="001616B4"/>
    <w:rsid w:val="00164299"/>
    <w:rsid w:val="00166E69"/>
    <w:rsid w:val="0017193A"/>
    <w:rsid w:val="001768BF"/>
    <w:rsid w:val="0019128D"/>
    <w:rsid w:val="001A1C08"/>
    <w:rsid w:val="001B2193"/>
    <w:rsid w:val="001B3683"/>
    <w:rsid w:val="001B41B0"/>
    <w:rsid w:val="001C475D"/>
    <w:rsid w:val="001D5CBE"/>
    <w:rsid w:val="001F17D1"/>
    <w:rsid w:val="001F3EAD"/>
    <w:rsid w:val="001F3FCF"/>
    <w:rsid w:val="0022519B"/>
    <w:rsid w:val="0022725F"/>
    <w:rsid w:val="002341D7"/>
    <w:rsid w:val="0023657F"/>
    <w:rsid w:val="00240A83"/>
    <w:rsid w:val="002433E7"/>
    <w:rsid w:val="002579C5"/>
    <w:rsid w:val="002624EF"/>
    <w:rsid w:val="00265FBB"/>
    <w:rsid w:val="00273F2C"/>
    <w:rsid w:val="002812C9"/>
    <w:rsid w:val="00281CB8"/>
    <w:rsid w:val="00285885"/>
    <w:rsid w:val="002965E1"/>
    <w:rsid w:val="002A1D3D"/>
    <w:rsid w:val="002A2D6B"/>
    <w:rsid w:val="002B57D6"/>
    <w:rsid w:val="002B59DA"/>
    <w:rsid w:val="002C3642"/>
    <w:rsid w:val="002D7912"/>
    <w:rsid w:val="002F258F"/>
    <w:rsid w:val="00301132"/>
    <w:rsid w:val="00301151"/>
    <w:rsid w:val="00305845"/>
    <w:rsid w:val="00310838"/>
    <w:rsid w:val="00315472"/>
    <w:rsid w:val="00315FD3"/>
    <w:rsid w:val="003203D5"/>
    <w:rsid w:val="00320FE7"/>
    <w:rsid w:val="00323B00"/>
    <w:rsid w:val="00333E37"/>
    <w:rsid w:val="0033656C"/>
    <w:rsid w:val="00337D98"/>
    <w:rsid w:val="003417AC"/>
    <w:rsid w:val="0034416D"/>
    <w:rsid w:val="003637B6"/>
    <w:rsid w:val="003719A9"/>
    <w:rsid w:val="00371EFA"/>
    <w:rsid w:val="00373355"/>
    <w:rsid w:val="00390614"/>
    <w:rsid w:val="00396DDF"/>
    <w:rsid w:val="003A247A"/>
    <w:rsid w:val="003A4F89"/>
    <w:rsid w:val="003A6433"/>
    <w:rsid w:val="003C7C8D"/>
    <w:rsid w:val="003D029E"/>
    <w:rsid w:val="003D3216"/>
    <w:rsid w:val="003E01D6"/>
    <w:rsid w:val="003F4C78"/>
    <w:rsid w:val="00416A97"/>
    <w:rsid w:val="00421DF1"/>
    <w:rsid w:val="0042243B"/>
    <w:rsid w:val="00433409"/>
    <w:rsid w:val="00434E9F"/>
    <w:rsid w:val="004425AF"/>
    <w:rsid w:val="0044330A"/>
    <w:rsid w:val="0044534F"/>
    <w:rsid w:val="00454281"/>
    <w:rsid w:val="0046532F"/>
    <w:rsid w:val="004835F8"/>
    <w:rsid w:val="004A4832"/>
    <w:rsid w:val="004A7ACE"/>
    <w:rsid w:val="004B7964"/>
    <w:rsid w:val="004C2457"/>
    <w:rsid w:val="004C71E8"/>
    <w:rsid w:val="004D23BE"/>
    <w:rsid w:val="004D3284"/>
    <w:rsid w:val="004F34DB"/>
    <w:rsid w:val="004F4347"/>
    <w:rsid w:val="004F553F"/>
    <w:rsid w:val="004F7F65"/>
    <w:rsid w:val="005010AC"/>
    <w:rsid w:val="00512053"/>
    <w:rsid w:val="0051482B"/>
    <w:rsid w:val="00517070"/>
    <w:rsid w:val="00520007"/>
    <w:rsid w:val="0052180E"/>
    <w:rsid w:val="0052717B"/>
    <w:rsid w:val="00535107"/>
    <w:rsid w:val="005351D9"/>
    <w:rsid w:val="00537872"/>
    <w:rsid w:val="0054255F"/>
    <w:rsid w:val="00567D5C"/>
    <w:rsid w:val="00595AAF"/>
    <w:rsid w:val="005A473B"/>
    <w:rsid w:val="005B2C8C"/>
    <w:rsid w:val="005B7382"/>
    <w:rsid w:val="005C7A20"/>
    <w:rsid w:val="005D4BF3"/>
    <w:rsid w:val="005D76C5"/>
    <w:rsid w:val="005E7779"/>
    <w:rsid w:val="00605FB3"/>
    <w:rsid w:val="006101F5"/>
    <w:rsid w:val="00610E21"/>
    <w:rsid w:val="00620A06"/>
    <w:rsid w:val="00623899"/>
    <w:rsid w:val="00624B54"/>
    <w:rsid w:val="00627A50"/>
    <w:rsid w:val="00647D9A"/>
    <w:rsid w:val="00651394"/>
    <w:rsid w:val="00673CD4"/>
    <w:rsid w:val="006B6573"/>
    <w:rsid w:val="006C1CFD"/>
    <w:rsid w:val="006C33FE"/>
    <w:rsid w:val="006E0D8B"/>
    <w:rsid w:val="006E1542"/>
    <w:rsid w:val="0070165F"/>
    <w:rsid w:val="007043D1"/>
    <w:rsid w:val="00704806"/>
    <w:rsid w:val="0072071B"/>
    <w:rsid w:val="00720D47"/>
    <w:rsid w:val="00727EC5"/>
    <w:rsid w:val="0073005D"/>
    <w:rsid w:val="00733FC9"/>
    <w:rsid w:val="0073782C"/>
    <w:rsid w:val="00740849"/>
    <w:rsid w:val="00744ED6"/>
    <w:rsid w:val="00770D19"/>
    <w:rsid w:val="0078221B"/>
    <w:rsid w:val="007836DE"/>
    <w:rsid w:val="007929FC"/>
    <w:rsid w:val="00794DE7"/>
    <w:rsid w:val="007A45F3"/>
    <w:rsid w:val="007B24EA"/>
    <w:rsid w:val="007C7E6A"/>
    <w:rsid w:val="007D2454"/>
    <w:rsid w:val="007D2EA1"/>
    <w:rsid w:val="007E3056"/>
    <w:rsid w:val="007E6D3F"/>
    <w:rsid w:val="00807161"/>
    <w:rsid w:val="00812497"/>
    <w:rsid w:val="00813379"/>
    <w:rsid w:val="00814E99"/>
    <w:rsid w:val="00816332"/>
    <w:rsid w:val="008177FD"/>
    <w:rsid w:val="00833053"/>
    <w:rsid w:val="00837710"/>
    <w:rsid w:val="00842282"/>
    <w:rsid w:val="00845B92"/>
    <w:rsid w:val="00854649"/>
    <w:rsid w:val="00862BA6"/>
    <w:rsid w:val="00863AF1"/>
    <w:rsid w:val="0086499C"/>
    <w:rsid w:val="008652F3"/>
    <w:rsid w:val="00874F5A"/>
    <w:rsid w:val="00876FAF"/>
    <w:rsid w:val="008915AF"/>
    <w:rsid w:val="008A6834"/>
    <w:rsid w:val="008B3176"/>
    <w:rsid w:val="008C60B1"/>
    <w:rsid w:val="008D3909"/>
    <w:rsid w:val="008F7434"/>
    <w:rsid w:val="0090053B"/>
    <w:rsid w:val="009126DB"/>
    <w:rsid w:val="0092011B"/>
    <w:rsid w:val="009507AB"/>
    <w:rsid w:val="00952CCD"/>
    <w:rsid w:val="009551F7"/>
    <w:rsid w:val="00955947"/>
    <w:rsid w:val="00960571"/>
    <w:rsid w:val="00980BFB"/>
    <w:rsid w:val="00996EAA"/>
    <w:rsid w:val="009A55AA"/>
    <w:rsid w:val="009B2DB5"/>
    <w:rsid w:val="009B4702"/>
    <w:rsid w:val="009B6EB5"/>
    <w:rsid w:val="009E0EAA"/>
    <w:rsid w:val="009F5403"/>
    <w:rsid w:val="00A02503"/>
    <w:rsid w:val="00A057FA"/>
    <w:rsid w:val="00A11274"/>
    <w:rsid w:val="00A12345"/>
    <w:rsid w:val="00A13073"/>
    <w:rsid w:val="00A22A91"/>
    <w:rsid w:val="00A408D8"/>
    <w:rsid w:val="00A475A6"/>
    <w:rsid w:val="00A62F30"/>
    <w:rsid w:val="00A67484"/>
    <w:rsid w:val="00A75A3F"/>
    <w:rsid w:val="00A779FC"/>
    <w:rsid w:val="00A92E62"/>
    <w:rsid w:val="00AB3661"/>
    <w:rsid w:val="00AB38ED"/>
    <w:rsid w:val="00AB546F"/>
    <w:rsid w:val="00AB6E9A"/>
    <w:rsid w:val="00AB7869"/>
    <w:rsid w:val="00AD40CB"/>
    <w:rsid w:val="00AD6EDF"/>
    <w:rsid w:val="00AE48A2"/>
    <w:rsid w:val="00B2336A"/>
    <w:rsid w:val="00B23570"/>
    <w:rsid w:val="00B27CA5"/>
    <w:rsid w:val="00B353C8"/>
    <w:rsid w:val="00B41A1B"/>
    <w:rsid w:val="00B51906"/>
    <w:rsid w:val="00B56981"/>
    <w:rsid w:val="00B71ABA"/>
    <w:rsid w:val="00B736B9"/>
    <w:rsid w:val="00B82A7D"/>
    <w:rsid w:val="00B85A07"/>
    <w:rsid w:val="00B85F49"/>
    <w:rsid w:val="00BD4FF9"/>
    <w:rsid w:val="00BD6445"/>
    <w:rsid w:val="00BE0FB6"/>
    <w:rsid w:val="00C00455"/>
    <w:rsid w:val="00C05744"/>
    <w:rsid w:val="00C14E31"/>
    <w:rsid w:val="00C22DE9"/>
    <w:rsid w:val="00C2421E"/>
    <w:rsid w:val="00C3048D"/>
    <w:rsid w:val="00C354C6"/>
    <w:rsid w:val="00C36C04"/>
    <w:rsid w:val="00C42888"/>
    <w:rsid w:val="00C433F2"/>
    <w:rsid w:val="00C45A90"/>
    <w:rsid w:val="00C47373"/>
    <w:rsid w:val="00C6393F"/>
    <w:rsid w:val="00C6562B"/>
    <w:rsid w:val="00C763BB"/>
    <w:rsid w:val="00C77A3D"/>
    <w:rsid w:val="00CA5F88"/>
    <w:rsid w:val="00CB0127"/>
    <w:rsid w:val="00CB0ACD"/>
    <w:rsid w:val="00CC01AA"/>
    <w:rsid w:val="00CC436B"/>
    <w:rsid w:val="00CC6FB3"/>
    <w:rsid w:val="00CD3117"/>
    <w:rsid w:val="00CF3D8A"/>
    <w:rsid w:val="00CF4148"/>
    <w:rsid w:val="00D121AD"/>
    <w:rsid w:val="00D17239"/>
    <w:rsid w:val="00D26D23"/>
    <w:rsid w:val="00D365C6"/>
    <w:rsid w:val="00D428EF"/>
    <w:rsid w:val="00D853AC"/>
    <w:rsid w:val="00D947F1"/>
    <w:rsid w:val="00DA3128"/>
    <w:rsid w:val="00DA481D"/>
    <w:rsid w:val="00DB394D"/>
    <w:rsid w:val="00DC499A"/>
    <w:rsid w:val="00DC4FF4"/>
    <w:rsid w:val="00DD1B34"/>
    <w:rsid w:val="00DD6DA6"/>
    <w:rsid w:val="00DD6EB7"/>
    <w:rsid w:val="00DE6EF8"/>
    <w:rsid w:val="00DF1A73"/>
    <w:rsid w:val="00DF3709"/>
    <w:rsid w:val="00E13E35"/>
    <w:rsid w:val="00E21819"/>
    <w:rsid w:val="00E231CB"/>
    <w:rsid w:val="00E267DE"/>
    <w:rsid w:val="00E43D8D"/>
    <w:rsid w:val="00E570C4"/>
    <w:rsid w:val="00E578ED"/>
    <w:rsid w:val="00E61EE3"/>
    <w:rsid w:val="00E770EE"/>
    <w:rsid w:val="00E85DE6"/>
    <w:rsid w:val="00E86E8D"/>
    <w:rsid w:val="00EA78FA"/>
    <w:rsid w:val="00EB5F20"/>
    <w:rsid w:val="00EC1959"/>
    <w:rsid w:val="00EC34A6"/>
    <w:rsid w:val="00EC55C7"/>
    <w:rsid w:val="00EC7708"/>
    <w:rsid w:val="00ED0F2A"/>
    <w:rsid w:val="00ED72AA"/>
    <w:rsid w:val="00ED7E32"/>
    <w:rsid w:val="00EE2B6F"/>
    <w:rsid w:val="00EE728B"/>
    <w:rsid w:val="00EF0425"/>
    <w:rsid w:val="00F10F2F"/>
    <w:rsid w:val="00F13C92"/>
    <w:rsid w:val="00F254F3"/>
    <w:rsid w:val="00F263A8"/>
    <w:rsid w:val="00F30101"/>
    <w:rsid w:val="00F30391"/>
    <w:rsid w:val="00F310FB"/>
    <w:rsid w:val="00F31472"/>
    <w:rsid w:val="00F46BFC"/>
    <w:rsid w:val="00F52D84"/>
    <w:rsid w:val="00F8789F"/>
    <w:rsid w:val="00F94CB7"/>
    <w:rsid w:val="00F97E7D"/>
    <w:rsid w:val="00FA6C05"/>
    <w:rsid w:val="00FB06E4"/>
    <w:rsid w:val="00FB24B8"/>
    <w:rsid w:val="00FB7D16"/>
    <w:rsid w:val="00FC1113"/>
    <w:rsid w:val="00FC51FC"/>
    <w:rsid w:val="00FD0230"/>
    <w:rsid w:val="00FD7321"/>
    <w:rsid w:val="00FE0526"/>
    <w:rsid w:val="00FE475C"/>
    <w:rsid w:val="00FE73B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6DD3"/>
  <w15:docId w15:val="{71BC24A0-2395-444B-BA40-98AB5AB5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semiHidden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Trisha Beckwith</cp:lastModifiedBy>
  <cp:revision>25</cp:revision>
  <cp:lastPrinted>2019-03-26T13:20:00Z</cp:lastPrinted>
  <dcterms:created xsi:type="dcterms:W3CDTF">2018-10-28T16:26:00Z</dcterms:created>
  <dcterms:modified xsi:type="dcterms:W3CDTF">2019-03-26T13:23:00Z</dcterms:modified>
</cp:coreProperties>
</file>